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56F9" w14:textId="219F2BD2" w:rsidR="002825A4" w:rsidRDefault="002825A4">
      <w:r>
        <w:t>Disc diffusion 1 ? – Test on staph (triplicate) the 4 compounds(?) received from the Bertin lab</w:t>
      </w:r>
    </w:p>
    <w:p w14:paraId="6ACB92E5" w14:textId="2A75C3AF" w:rsidR="002825A4" w:rsidRDefault="002825A4">
      <w:r>
        <w:t xml:space="preserve">Disc diffusion 2 ? – test compounds on francisella(?) if enough left </w:t>
      </w:r>
    </w:p>
    <w:p w14:paraId="02E0DF54" w14:textId="73CED750" w:rsidR="002825A4" w:rsidRDefault="002825A4">
      <w:r w:rsidRPr="00583D65">
        <w:rPr>
          <w:highlight w:val="cyan"/>
        </w:rPr>
        <w:t>Need</w:t>
      </w:r>
      <w:r>
        <w:t xml:space="preserve"> to fit in </w:t>
      </w:r>
      <w:r w:rsidR="00BB3271">
        <w:t>E. coli confirmation – antibiotic testing</w:t>
      </w:r>
      <w:r w:rsidR="00583D65">
        <w:t>. Do I need to sequence (and miniprep?)</w:t>
      </w:r>
    </w:p>
    <w:p w14:paraId="2455F06F" w14:textId="089E5CF2" w:rsidR="00BB3271" w:rsidRDefault="00BB3271">
      <w:r>
        <w:tab/>
      </w:r>
      <w:r>
        <w:t>(</w:t>
      </w:r>
      <w:r>
        <w:t>Streak out</w:t>
      </w:r>
      <w:r>
        <w:t xml:space="preserve"> ATCC25922 and xl1 blue)</w:t>
      </w:r>
    </w:p>
    <w:p w14:paraId="3E605FCC" w14:textId="6F2C90E9" w:rsidR="001D2963" w:rsidRDefault="001D2963">
      <w:r>
        <w:t>**caveat – may need someone to image plates for me Friday bc Francisella takes a while to grow, or should I swap LVS and SA? I’ll be able to analyze both on the same day</w:t>
      </w:r>
    </w:p>
    <w:p w14:paraId="14E4D3F1" w14:textId="77777777" w:rsidR="002825A4" w:rsidRDefault="002825A4"/>
    <w:p w14:paraId="309D37E3" w14:textId="26F344D5" w:rsidR="007B3619" w:rsidRDefault="002825A4">
      <w:r>
        <w:t>Monday</w:t>
      </w:r>
    </w:p>
    <w:p w14:paraId="31780888" w14:textId="370CD29F" w:rsidR="002825A4" w:rsidRDefault="002825A4">
      <w:r>
        <w:t xml:space="preserve">Pour plates </w:t>
      </w:r>
    </w:p>
    <w:p w14:paraId="01F8EA31" w14:textId="6459D6B3" w:rsidR="002825A4" w:rsidRDefault="002825A4">
      <w:r>
        <w:t>Streak out  (SA113)</w:t>
      </w:r>
      <w:r w:rsidR="00BB3271">
        <w:t xml:space="preserve"> </w:t>
      </w:r>
    </w:p>
    <w:p w14:paraId="1A3072E4" w14:textId="4FB45EC8" w:rsidR="002825A4" w:rsidRDefault="002825A4"/>
    <w:p w14:paraId="55A50336" w14:textId="4596DAA8" w:rsidR="002825A4" w:rsidRDefault="002825A4">
      <w:r>
        <w:t>Tuesday</w:t>
      </w:r>
    </w:p>
    <w:p w14:paraId="474F39B2" w14:textId="7E03A0A8" w:rsidR="002825A4" w:rsidRDefault="002825A4">
      <w:r>
        <w:t>Disc diffusion (1)</w:t>
      </w:r>
    </w:p>
    <w:p w14:paraId="6C374BE2" w14:textId="2DF5E5A0" w:rsidR="002825A4" w:rsidRDefault="002825A4">
      <w:r>
        <w:t xml:space="preserve">Pour plates </w:t>
      </w:r>
    </w:p>
    <w:p w14:paraId="4D76E7D1" w14:textId="19C4D166" w:rsidR="002825A4" w:rsidRDefault="002825A4">
      <w:r>
        <w:t>Streak out  (LVS)</w:t>
      </w:r>
    </w:p>
    <w:p w14:paraId="0E80ABEA" w14:textId="794FF131" w:rsidR="002825A4" w:rsidRDefault="002825A4"/>
    <w:p w14:paraId="0AE4E60E" w14:textId="0746FA50" w:rsidR="002825A4" w:rsidRDefault="002825A4">
      <w:r>
        <w:t>Wednesday</w:t>
      </w:r>
    </w:p>
    <w:p w14:paraId="48FD92E9" w14:textId="47C26AAE" w:rsidR="002825A4" w:rsidRDefault="002825A4">
      <w:r>
        <w:t>Disc diffusion (2)</w:t>
      </w:r>
    </w:p>
    <w:p w14:paraId="08836816" w14:textId="641C2639" w:rsidR="002825A4" w:rsidRDefault="002825A4">
      <w:r>
        <w:t>Image + analyze  (1)</w:t>
      </w:r>
    </w:p>
    <w:p w14:paraId="1DBD072E" w14:textId="77C9297A" w:rsidR="002825A4" w:rsidRDefault="002825A4"/>
    <w:p w14:paraId="7B492F3E" w14:textId="1B1EA6B1" w:rsidR="002825A4" w:rsidRDefault="002825A4">
      <w:r>
        <w:t xml:space="preserve">Thursday </w:t>
      </w:r>
    </w:p>
    <w:p w14:paraId="01ED8695" w14:textId="43789A12" w:rsidR="002825A4" w:rsidRDefault="002825A4">
      <w:r>
        <w:t>Image + analyze (2)</w:t>
      </w:r>
    </w:p>
    <w:p w14:paraId="04BB8F51" w14:textId="77777777" w:rsidR="002825A4" w:rsidRDefault="002825A4"/>
    <w:p w14:paraId="026B11C0" w14:textId="60949A89" w:rsidR="002825A4" w:rsidRDefault="002825A4"/>
    <w:p w14:paraId="3FF964EB" w14:textId="4CCF3031" w:rsidR="002825A4" w:rsidRDefault="002825A4">
      <w:r>
        <w:t>Friday off</w:t>
      </w:r>
    </w:p>
    <w:sectPr w:rsidR="0028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15"/>
    <w:rsid w:val="001D2963"/>
    <w:rsid w:val="002825A4"/>
    <w:rsid w:val="00583D65"/>
    <w:rsid w:val="00753615"/>
    <w:rsid w:val="007B3619"/>
    <w:rsid w:val="00B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9359"/>
  <w15:chartTrackingRefBased/>
  <w15:docId w15:val="{DC9DFD77-F2DB-49C9-8552-AF3DD06D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4</cp:revision>
  <dcterms:created xsi:type="dcterms:W3CDTF">2022-06-24T13:15:00Z</dcterms:created>
  <dcterms:modified xsi:type="dcterms:W3CDTF">2022-06-24T15:05:00Z</dcterms:modified>
</cp:coreProperties>
</file>